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A3A77" w14:textId="77777777" w:rsidR="00575CF9" w:rsidRPr="00FF1132" w:rsidRDefault="00216F92" w:rsidP="00FF1132">
      <w:pPr>
        <w:spacing w:before="0" w:after="0"/>
        <w:jc w:val="right"/>
        <w:rPr>
          <w:b/>
        </w:rPr>
      </w:pPr>
      <w:r w:rsidRPr="00FF1132">
        <w:rPr>
          <w:b/>
        </w:rPr>
        <w:t xml:space="preserve">Form No: </w:t>
      </w:r>
      <w:r w:rsidR="00E3680B" w:rsidRPr="00FF1132">
        <w:rPr>
          <w:b/>
        </w:rPr>
        <w:t>07</w:t>
      </w:r>
      <w:r w:rsidR="00003043" w:rsidRPr="00FF1132">
        <w:rPr>
          <w:b/>
        </w:rPr>
        <w:t>/2025</w:t>
      </w:r>
      <w:r w:rsidRPr="00FF1132">
        <w:rPr>
          <w:b/>
        </w:rPr>
        <w:t>/LLTP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4638"/>
      </w:tblGrid>
      <w:tr w:rsidR="00216F92" w:rsidRPr="00FF1132" w14:paraId="5131725A" w14:textId="77777777" w:rsidTr="00FF1132">
        <w:trPr>
          <w:jc w:val="center"/>
        </w:trPr>
        <w:tc>
          <w:tcPr>
            <w:tcW w:w="2647" w:type="pct"/>
          </w:tcPr>
          <w:p w14:paraId="02A1A2F4" w14:textId="35B6344F" w:rsidR="00216F92" w:rsidRPr="00FF1132" w:rsidRDefault="00003043" w:rsidP="00FF1132">
            <w:pPr>
              <w:jc w:val="center"/>
            </w:pPr>
            <w:r w:rsidRPr="00FF1132">
              <w:t>PUBLIC SECURITY</w:t>
            </w:r>
            <w:r w:rsidR="00216F92" w:rsidRPr="00FF1132">
              <w:t xml:space="preserve"> OF </w:t>
            </w:r>
            <w:r w:rsidR="00FF1132">
              <w:t>HO CHI MINH CITY</w:t>
            </w:r>
          </w:p>
          <w:p w14:paraId="0DF51534" w14:textId="77777777" w:rsidR="00216F92" w:rsidRPr="00FF1132" w:rsidRDefault="00003043" w:rsidP="00FF1132">
            <w:pPr>
              <w:jc w:val="center"/>
              <w:rPr>
                <w:b/>
                <w:u w:val="single"/>
              </w:rPr>
            </w:pPr>
            <w:r w:rsidRPr="00FF1132">
              <w:rPr>
                <w:b/>
                <w:u w:val="single"/>
              </w:rPr>
              <w:t>DIVISION OF PROFESSIONAL RECORDS</w:t>
            </w:r>
          </w:p>
        </w:tc>
        <w:tc>
          <w:tcPr>
            <w:tcW w:w="2353" w:type="pct"/>
          </w:tcPr>
          <w:p w14:paraId="0E3B25F7" w14:textId="77777777" w:rsidR="00216F92" w:rsidRPr="00FF1132" w:rsidRDefault="00093391" w:rsidP="00FF1132">
            <w:pPr>
              <w:jc w:val="center"/>
              <w:rPr>
                <w:b/>
              </w:rPr>
            </w:pPr>
            <w:r w:rsidRPr="00FF1132">
              <w:rPr>
                <w:b/>
              </w:rPr>
              <w:t>SOCIALIST REPUBLIC OF VIET</w:t>
            </w:r>
            <w:r w:rsidR="00216F92" w:rsidRPr="00FF1132">
              <w:rPr>
                <w:b/>
              </w:rPr>
              <w:t>NAM</w:t>
            </w:r>
          </w:p>
          <w:p w14:paraId="0E2C3672" w14:textId="1B6E5D48" w:rsidR="00216F92" w:rsidRPr="00FF1132" w:rsidRDefault="00216F92" w:rsidP="00FF1132">
            <w:pPr>
              <w:jc w:val="center"/>
              <w:rPr>
                <w:b/>
                <w:u w:val="single"/>
              </w:rPr>
            </w:pPr>
            <w:r w:rsidRPr="00FF1132">
              <w:rPr>
                <w:b/>
                <w:u w:val="single"/>
              </w:rPr>
              <w:t xml:space="preserve">Independence </w:t>
            </w:r>
            <w:r w:rsidR="00FF1132">
              <w:rPr>
                <w:b/>
                <w:u w:val="single"/>
              </w:rPr>
              <w:t>-</w:t>
            </w:r>
            <w:r w:rsidRPr="00FF1132">
              <w:rPr>
                <w:b/>
                <w:u w:val="single"/>
              </w:rPr>
              <w:t xml:space="preserve"> Freedom </w:t>
            </w:r>
            <w:r w:rsidR="00FF1132">
              <w:rPr>
                <w:b/>
                <w:u w:val="single"/>
              </w:rPr>
              <w:t>-</w:t>
            </w:r>
            <w:r w:rsidRPr="00FF1132">
              <w:rPr>
                <w:b/>
                <w:u w:val="single"/>
              </w:rPr>
              <w:t xml:space="preserve"> Happiness</w:t>
            </w:r>
          </w:p>
        </w:tc>
      </w:tr>
      <w:tr w:rsidR="00093391" w:rsidRPr="00FF1132" w14:paraId="7B0E4D39" w14:textId="77777777" w:rsidTr="00FF1132">
        <w:trPr>
          <w:trHeight w:val="187"/>
          <w:jc w:val="center"/>
        </w:trPr>
        <w:tc>
          <w:tcPr>
            <w:tcW w:w="2647" w:type="pct"/>
          </w:tcPr>
          <w:p w14:paraId="70FCD6B6" w14:textId="47893AE0" w:rsidR="00093391" w:rsidRPr="00FF1132" w:rsidRDefault="00F046A1" w:rsidP="008A19CB">
            <w:pPr>
              <w:jc w:val="center"/>
            </w:pPr>
            <w:r w:rsidRPr="00FF1132">
              <w:t>No</w:t>
            </w:r>
            <w:r w:rsidR="00523097" w:rsidRPr="00FF1132">
              <w:t>.</w:t>
            </w:r>
            <w:r w:rsidRPr="00FF1132">
              <w:t>:</w:t>
            </w:r>
            <w:r w:rsidR="0060041E" w:rsidRPr="00FF1132">
              <w:t xml:space="preserve"> </w:t>
            </w:r>
            <w:r w:rsidR="008A19CB">
              <w:t>......</w:t>
            </w:r>
            <w:r w:rsidR="00003043" w:rsidRPr="00FF1132">
              <w:t>/</w:t>
            </w:r>
            <w:proofErr w:type="spellStart"/>
            <w:r w:rsidR="00003043" w:rsidRPr="00FF1132">
              <w:t>LLTP-HSNV</w:t>
            </w:r>
            <w:proofErr w:type="spellEnd"/>
          </w:p>
        </w:tc>
        <w:tc>
          <w:tcPr>
            <w:tcW w:w="2353" w:type="pct"/>
          </w:tcPr>
          <w:p w14:paraId="2EC5F32A" w14:textId="05304E08" w:rsidR="00093391" w:rsidRPr="00FF1132" w:rsidRDefault="00FF1132" w:rsidP="008A19CB">
            <w:pPr>
              <w:jc w:val="center"/>
              <w:rPr>
                <w:b/>
              </w:rPr>
            </w:pPr>
            <w:r>
              <w:rPr>
                <w:i/>
              </w:rPr>
              <w:t>Ho Chi Minh</w:t>
            </w:r>
            <w:proofErr w:type="gramStart"/>
            <w:r>
              <w:rPr>
                <w:i/>
              </w:rPr>
              <w:t xml:space="preserve">, </w:t>
            </w:r>
            <w:r w:rsidR="008A19CB">
              <w:rPr>
                <w:i/>
              </w:rPr>
              <w:t>..............</w:t>
            </w:r>
            <w:proofErr w:type="gramEnd"/>
          </w:p>
        </w:tc>
      </w:tr>
    </w:tbl>
    <w:p w14:paraId="12242064" w14:textId="77777777" w:rsidR="008A19CB" w:rsidRDefault="008A19CB" w:rsidP="00FF1132">
      <w:pPr>
        <w:spacing w:before="100" w:after="100"/>
        <w:jc w:val="center"/>
        <w:rPr>
          <w:bCs/>
          <w:sz w:val="30"/>
          <w:szCs w:val="30"/>
        </w:rPr>
      </w:pPr>
    </w:p>
    <w:p w14:paraId="6EB58209" w14:textId="777A7698" w:rsidR="00216F92" w:rsidRPr="00FF1132" w:rsidRDefault="008A19CB" w:rsidP="00FF1132">
      <w:pPr>
        <w:spacing w:before="100" w:after="100"/>
        <w:jc w:val="center"/>
        <w:rPr>
          <w:b/>
          <w:sz w:val="30"/>
          <w:szCs w:val="30"/>
        </w:rPr>
      </w:pPr>
      <w:proofErr w:type="gramStart"/>
      <w:r w:rsidRPr="008A19CB">
        <w:rPr>
          <w:bCs/>
          <w:sz w:val="30"/>
          <w:szCs w:val="30"/>
        </w:rPr>
        <w:t>CRIMINAL RECORD CERTIFICATE</w:t>
      </w:r>
      <w:r>
        <w:rPr>
          <w:rStyle w:val="Strong"/>
        </w:rPr>
        <w:t xml:space="preserve"> </w:t>
      </w:r>
      <w:r w:rsidRPr="00FF1132">
        <w:rPr>
          <w:b/>
          <w:sz w:val="30"/>
          <w:szCs w:val="30"/>
        </w:rPr>
        <w:t>NO.</w:t>
      </w:r>
      <w:proofErr w:type="gramEnd"/>
      <w:r>
        <w:rPr>
          <w:b/>
          <w:sz w:val="30"/>
          <w:szCs w:val="30"/>
        </w:rPr>
        <w:t xml:space="preserve"> </w:t>
      </w:r>
      <w:r w:rsidRPr="00FF1132">
        <w:rPr>
          <w:b/>
          <w:sz w:val="30"/>
          <w:szCs w:val="30"/>
        </w:rPr>
        <w:t>1</w:t>
      </w:r>
    </w:p>
    <w:p w14:paraId="0EFB5786" w14:textId="77777777" w:rsidR="008A19CB" w:rsidRDefault="008A19CB" w:rsidP="00FF1132">
      <w:pPr>
        <w:spacing w:before="0" w:after="0"/>
        <w:ind w:firstLine="426"/>
        <w:rPr>
          <w:i/>
        </w:rPr>
      </w:pPr>
    </w:p>
    <w:p w14:paraId="444A76B3" w14:textId="77777777" w:rsidR="00003043" w:rsidRPr="00FF1132" w:rsidRDefault="00AA6E5C" w:rsidP="00FF1132">
      <w:pPr>
        <w:spacing w:before="0" w:after="0"/>
        <w:ind w:firstLine="426"/>
        <w:rPr>
          <w:i/>
        </w:rPr>
      </w:pPr>
      <w:r w:rsidRPr="00FF1132">
        <w:rPr>
          <w:i/>
        </w:rPr>
        <w:t xml:space="preserve">Pursuant to Resolution </w:t>
      </w:r>
      <w:proofErr w:type="spellStart"/>
      <w:r w:rsidRPr="00FF1132">
        <w:rPr>
          <w:i/>
        </w:rPr>
        <w:t>No.</w:t>
      </w:r>
      <w:r w:rsidR="00003043" w:rsidRPr="00FF1132">
        <w:rPr>
          <w:i/>
        </w:rPr>
        <w:t>190</w:t>
      </w:r>
      <w:proofErr w:type="spellEnd"/>
      <w:r w:rsidR="00003043" w:rsidRPr="00FF1132">
        <w:rPr>
          <w:i/>
        </w:rPr>
        <w:t xml:space="preserve"> dated February 19, 2025 of the National Assembly regulating the handling of a number of issues related to the reorganization of the State apparatus</w:t>
      </w:r>
    </w:p>
    <w:p w14:paraId="77B88C5D" w14:textId="77777777" w:rsidR="00216F92" w:rsidRPr="00FF1132" w:rsidRDefault="00216F92" w:rsidP="00FF1132">
      <w:pPr>
        <w:spacing w:before="0" w:after="0"/>
        <w:ind w:firstLine="426"/>
        <w:rPr>
          <w:i/>
        </w:rPr>
      </w:pPr>
      <w:r w:rsidRPr="00FF1132">
        <w:rPr>
          <w:i/>
        </w:rPr>
        <w:t xml:space="preserve">Pursuant to the </w:t>
      </w:r>
      <w:r w:rsidR="00003043" w:rsidRPr="00FF1132">
        <w:rPr>
          <w:i/>
        </w:rPr>
        <w:t>P</w:t>
      </w:r>
      <w:r w:rsidRPr="00FF1132">
        <w:rPr>
          <w:i/>
        </w:rPr>
        <w:t xml:space="preserve">olice </w:t>
      </w:r>
      <w:r w:rsidR="00003043" w:rsidRPr="00FF1132">
        <w:rPr>
          <w:i/>
        </w:rPr>
        <w:t>Record L</w:t>
      </w:r>
      <w:r w:rsidRPr="00FF1132">
        <w:rPr>
          <w:i/>
        </w:rPr>
        <w:t>aw dated June 17, 2009;</w:t>
      </w:r>
    </w:p>
    <w:p w14:paraId="7DEDB5BB" w14:textId="5EB51C54" w:rsidR="00216F92" w:rsidRPr="00FF1132" w:rsidRDefault="00216F92" w:rsidP="00FF1132">
      <w:pPr>
        <w:spacing w:before="0" w:after="0"/>
        <w:ind w:firstLine="426"/>
        <w:rPr>
          <w:i/>
        </w:rPr>
      </w:pPr>
      <w:r w:rsidRPr="00FF1132">
        <w:rPr>
          <w:i/>
        </w:rPr>
        <w:t xml:space="preserve">Pursuant to the </w:t>
      </w:r>
      <w:r w:rsidR="00003043" w:rsidRPr="00FF1132">
        <w:rPr>
          <w:i/>
        </w:rPr>
        <w:t>D</w:t>
      </w:r>
      <w:r w:rsidR="00AA6E5C" w:rsidRPr="00FF1132">
        <w:rPr>
          <w:i/>
        </w:rPr>
        <w:t>ecree No.</w:t>
      </w:r>
      <w:r w:rsidR="00FF1132">
        <w:rPr>
          <w:i/>
        </w:rPr>
        <w:t xml:space="preserve"> </w:t>
      </w:r>
      <w:r w:rsidR="00003043" w:rsidRPr="00FF1132">
        <w:rPr>
          <w:i/>
        </w:rPr>
        <w:t>02/2025</w:t>
      </w:r>
      <w:r w:rsidRPr="00FF1132">
        <w:rPr>
          <w:i/>
        </w:rPr>
        <w:t xml:space="preserve">/ND-CP dated </w:t>
      </w:r>
      <w:r w:rsidR="00003043" w:rsidRPr="00FF1132">
        <w:rPr>
          <w:i/>
        </w:rPr>
        <w:t>February 18, 2025</w:t>
      </w:r>
      <w:r w:rsidRPr="00FF1132">
        <w:rPr>
          <w:i/>
        </w:rPr>
        <w:t xml:space="preserve"> </w:t>
      </w:r>
      <w:r w:rsidR="00003043" w:rsidRPr="00FF1132">
        <w:rPr>
          <w:i/>
        </w:rPr>
        <w:t>of the Government stipulating the functions, tasks, powers and organizational structure of the Ministry of Public Security</w:t>
      </w:r>
    </w:p>
    <w:p w14:paraId="5B597630" w14:textId="77777777" w:rsidR="008A19CB" w:rsidRDefault="008A19CB" w:rsidP="00FF1132">
      <w:pPr>
        <w:spacing w:before="0" w:after="0"/>
        <w:jc w:val="center"/>
        <w:rPr>
          <w:b/>
        </w:rPr>
      </w:pPr>
    </w:p>
    <w:p w14:paraId="2361C125" w14:textId="650CADF6" w:rsidR="00216F92" w:rsidRDefault="00216F92" w:rsidP="00FF1132">
      <w:pPr>
        <w:spacing w:before="0" w:after="0"/>
        <w:jc w:val="center"/>
        <w:rPr>
          <w:b/>
        </w:rPr>
      </w:pPr>
      <w:r w:rsidRPr="00FF1132">
        <w:rPr>
          <w:b/>
        </w:rPr>
        <w:t>CERTIFY</w:t>
      </w:r>
      <w:r w:rsidR="00FF1132">
        <w:rPr>
          <w:b/>
        </w:rPr>
        <w:t>:</w:t>
      </w:r>
    </w:p>
    <w:p w14:paraId="1217E65C" w14:textId="77777777" w:rsidR="008A19CB" w:rsidRPr="00FF1132" w:rsidRDefault="008A19CB" w:rsidP="00FF1132">
      <w:pPr>
        <w:spacing w:before="0" w:after="0"/>
        <w:jc w:val="center"/>
        <w:rPr>
          <w:b/>
        </w:rPr>
      </w:pPr>
      <w:bookmarkStart w:id="0" w:name="_GoBack"/>
      <w:bookmarkEnd w:id="0"/>
    </w:p>
    <w:p w14:paraId="783B65CE" w14:textId="62230059" w:rsidR="00216F92" w:rsidRPr="00FF1132" w:rsidRDefault="00E3680B" w:rsidP="00FF1132">
      <w:pPr>
        <w:spacing w:before="0" w:after="0"/>
      </w:pPr>
      <w:r w:rsidRPr="00FF1132">
        <w:t>1. Full name</w:t>
      </w:r>
      <w:r w:rsidR="00216F92" w:rsidRPr="00FF1132">
        <w:t xml:space="preserve">: </w:t>
      </w:r>
      <w:r w:rsidR="008A19CB">
        <w:rPr>
          <w:b/>
        </w:rPr>
        <w:t>......</w:t>
      </w:r>
      <w:r w:rsidR="00FF1132">
        <w:rPr>
          <w:bCs/>
        </w:rPr>
        <w:tab/>
      </w:r>
      <w:r w:rsidR="00FF1132">
        <w:rPr>
          <w:bCs/>
        </w:rPr>
        <w:tab/>
      </w:r>
      <w:r w:rsidR="00FF1132">
        <w:rPr>
          <w:bCs/>
        </w:rPr>
        <w:tab/>
      </w:r>
      <w:r w:rsidR="00FF1132">
        <w:rPr>
          <w:bCs/>
        </w:rPr>
        <w:tab/>
      </w:r>
      <w:r w:rsidR="00216F92" w:rsidRPr="00FF1132">
        <w:t xml:space="preserve">2. Sex: </w:t>
      </w:r>
      <w:r w:rsidR="008A19CB">
        <w:t>....</w:t>
      </w:r>
    </w:p>
    <w:p w14:paraId="19BD86F9" w14:textId="0204C73B" w:rsidR="00E3680B" w:rsidRPr="00FF1132" w:rsidRDefault="00216F92" w:rsidP="00FF1132">
      <w:pPr>
        <w:spacing w:before="0" w:after="0"/>
      </w:pPr>
      <w:r w:rsidRPr="00FF1132">
        <w:t xml:space="preserve">3. Date of birth: </w:t>
      </w:r>
      <w:r w:rsidR="008A19CB">
        <w:t>.....</w:t>
      </w:r>
      <w:r w:rsidR="002F5B66" w:rsidRPr="00FF1132">
        <w:tab/>
      </w:r>
      <w:r w:rsidR="003847FC" w:rsidRPr="00FF1132">
        <w:tab/>
      </w:r>
      <w:r w:rsidR="00870C7D" w:rsidRPr="00FF1132">
        <w:tab/>
      </w:r>
    </w:p>
    <w:p w14:paraId="16EFD11B" w14:textId="5BA82831" w:rsidR="00216F92" w:rsidRPr="00FF1132" w:rsidRDefault="00003043" w:rsidP="00FF1132">
      <w:pPr>
        <w:spacing w:before="0" w:after="0"/>
      </w:pPr>
      <w:r w:rsidRPr="00FF1132">
        <w:t>4. Place of birth</w:t>
      </w:r>
      <w:r w:rsidR="00216F92" w:rsidRPr="00FF1132">
        <w:t xml:space="preserve">: </w:t>
      </w:r>
      <w:proofErr w:type="spellStart"/>
      <w:r w:rsidR="00FF1132">
        <w:t>Khanh</w:t>
      </w:r>
      <w:proofErr w:type="spellEnd"/>
      <w:r w:rsidR="00FF1132">
        <w:t xml:space="preserve"> </w:t>
      </w:r>
      <w:proofErr w:type="spellStart"/>
      <w:r w:rsidR="00FF1132">
        <w:t>Hoa</w:t>
      </w:r>
      <w:proofErr w:type="spellEnd"/>
      <w:r w:rsidR="00465223" w:rsidRPr="00FF1132">
        <w:t xml:space="preserve"> Province</w:t>
      </w:r>
    </w:p>
    <w:p w14:paraId="0935B9B3" w14:textId="77777777" w:rsidR="00216F92" w:rsidRPr="00FF1132" w:rsidRDefault="00E3680B" w:rsidP="00FF1132">
      <w:pPr>
        <w:spacing w:before="0" w:after="0"/>
      </w:pPr>
      <w:r w:rsidRPr="00FF1132">
        <w:t>5. Nationality</w:t>
      </w:r>
      <w:r w:rsidR="00216F92" w:rsidRPr="00FF1132">
        <w:t xml:space="preserve">: </w:t>
      </w:r>
      <w:r w:rsidR="0060041E" w:rsidRPr="00FF1132">
        <w:t>Vietnamese</w:t>
      </w:r>
    </w:p>
    <w:p w14:paraId="6D21C70A" w14:textId="2F5297A8" w:rsidR="00F046A1" w:rsidRPr="00FF1132" w:rsidRDefault="00AA6E5C" w:rsidP="00FF1132">
      <w:pPr>
        <w:spacing w:before="0" w:after="0"/>
      </w:pPr>
      <w:r w:rsidRPr="00FF1132">
        <w:t xml:space="preserve">6. </w:t>
      </w:r>
      <w:r w:rsidR="0060041E" w:rsidRPr="00FF1132">
        <w:t xml:space="preserve">Citizen </w:t>
      </w:r>
      <w:r w:rsidR="00FF1132">
        <w:t>Identity</w:t>
      </w:r>
      <w:r w:rsidR="0060041E" w:rsidRPr="00FF1132">
        <w:t xml:space="preserve"> Card.</w:t>
      </w:r>
      <w:r w:rsidRPr="00FF1132">
        <w:t xml:space="preserve"> </w:t>
      </w:r>
      <w:r w:rsidR="00F046A1" w:rsidRPr="00FF1132">
        <w:t xml:space="preserve">No.: </w:t>
      </w:r>
      <w:r w:rsidR="008A19CB">
        <w:t>.................</w:t>
      </w:r>
    </w:p>
    <w:p w14:paraId="43DDC19E" w14:textId="4F1D7FD4" w:rsidR="00F046A1" w:rsidRPr="00FF1132" w:rsidRDefault="00F046A1" w:rsidP="00FF1132">
      <w:pPr>
        <w:spacing w:before="0" w:after="0"/>
      </w:pPr>
      <w:r w:rsidRPr="00FF1132">
        <w:t xml:space="preserve">Issue date: </w:t>
      </w:r>
      <w:r w:rsidR="008A19CB">
        <w:t>......</w:t>
      </w:r>
      <w:r w:rsidR="00E3680B" w:rsidRPr="00FF1132">
        <w:t xml:space="preserve">. </w:t>
      </w:r>
      <w:r w:rsidRPr="00FF1132">
        <w:t xml:space="preserve">At: </w:t>
      </w:r>
      <w:r w:rsidR="0060041E" w:rsidRPr="00FF1132">
        <w:t>Police Department on Administrative Management of Social Order</w:t>
      </w:r>
    </w:p>
    <w:p w14:paraId="2D59B553" w14:textId="1CC1D379" w:rsidR="00216F92" w:rsidRPr="00FF1132" w:rsidRDefault="00F046A1" w:rsidP="00FF1132">
      <w:pPr>
        <w:spacing w:before="0" w:after="0"/>
        <w:rPr>
          <w:rFonts w:eastAsia="SimSun"/>
          <w:lang w:eastAsia="zh-CN"/>
        </w:rPr>
      </w:pPr>
      <w:r w:rsidRPr="00FF1132">
        <w:t xml:space="preserve">7. </w:t>
      </w:r>
      <w:r w:rsidR="00E3680B" w:rsidRPr="00FF1132">
        <w:t>Permanent address</w:t>
      </w:r>
      <w:r w:rsidR="00216F92" w:rsidRPr="00FF1132">
        <w:t xml:space="preserve">: </w:t>
      </w:r>
      <w:r w:rsidR="008A19CB">
        <w:t>....</w:t>
      </w:r>
    </w:p>
    <w:p w14:paraId="658DEC58" w14:textId="77777777" w:rsidR="00216F92" w:rsidRPr="00FF1132" w:rsidRDefault="00F046A1" w:rsidP="00FF1132">
      <w:pPr>
        <w:spacing w:before="0" w:after="0"/>
      </w:pPr>
      <w:r w:rsidRPr="00FF1132">
        <w:t>8</w:t>
      </w:r>
      <w:r w:rsidR="00216F92" w:rsidRPr="00FF1132">
        <w:t xml:space="preserve">. Provisional address: </w:t>
      </w:r>
      <w:r w:rsidR="0060041E" w:rsidRPr="00FF1132">
        <w:t>//</w:t>
      </w:r>
    </w:p>
    <w:p w14:paraId="6B7B8705" w14:textId="115C8DF1" w:rsidR="00216F92" w:rsidRPr="00FF1132" w:rsidRDefault="00E3680B" w:rsidP="00FF1132">
      <w:pPr>
        <w:spacing w:before="0" w:after="0"/>
        <w:rPr>
          <w:b/>
        </w:rPr>
      </w:pPr>
      <w:r w:rsidRPr="00FF1132">
        <w:rPr>
          <w:bCs/>
        </w:rPr>
        <w:t>9</w:t>
      </w:r>
      <w:r w:rsidR="00216F92" w:rsidRPr="00FF1132">
        <w:rPr>
          <w:bCs/>
        </w:rPr>
        <w:t>. Criminal record status:</w:t>
      </w:r>
      <w:r w:rsidR="00216F92" w:rsidRPr="00FF1132">
        <w:rPr>
          <w:b/>
        </w:rPr>
        <w:t xml:space="preserve"> No </w:t>
      </w:r>
      <w:r w:rsidR="00FF1132">
        <w:rPr>
          <w:b/>
        </w:rPr>
        <w:t>c</w:t>
      </w:r>
      <w:r w:rsidR="00216F92" w:rsidRPr="00FF1132">
        <w:rPr>
          <w:b/>
        </w:rPr>
        <w:t>riminal record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943"/>
      </w:tblGrid>
      <w:tr w:rsidR="00216F92" w:rsidRPr="00FF1132" w14:paraId="3682EAF0" w14:textId="77777777" w:rsidTr="0001003B">
        <w:trPr>
          <w:trHeight w:val="592"/>
        </w:trPr>
        <w:tc>
          <w:tcPr>
            <w:tcW w:w="2492" w:type="pct"/>
          </w:tcPr>
          <w:p w14:paraId="7CF7BFA0" w14:textId="77777777" w:rsidR="00216F92" w:rsidRPr="00FF1132" w:rsidRDefault="00216F92" w:rsidP="00FF1132">
            <w:pPr>
              <w:jc w:val="center"/>
            </w:pPr>
          </w:p>
        </w:tc>
        <w:tc>
          <w:tcPr>
            <w:tcW w:w="2508" w:type="pct"/>
          </w:tcPr>
          <w:p w14:paraId="36C820AD" w14:textId="77777777" w:rsidR="0001003B" w:rsidRDefault="0001003B" w:rsidP="00FF1132">
            <w:pPr>
              <w:jc w:val="center"/>
              <w:rPr>
                <w:b/>
              </w:rPr>
            </w:pPr>
            <w:r>
              <w:rPr>
                <w:b/>
              </w:rPr>
              <w:t xml:space="preserve">ON BEHALF OF HEAD OF DIVISION </w:t>
            </w:r>
          </w:p>
          <w:p w14:paraId="477F6438" w14:textId="7A6E7BF7" w:rsidR="00E3680B" w:rsidRPr="00FF1132" w:rsidRDefault="0001003B" w:rsidP="00FF1132">
            <w:pPr>
              <w:jc w:val="center"/>
            </w:pPr>
            <w:r>
              <w:rPr>
                <w:b/>
              </w:rPr>
              <w:t xml:space="preserve">DEPUTY </w:t>
            </w:r>
            <w:r w:rsidR="00E3680B" w:rsidRPr="00FF1132">
              <w:rPr>
                <w:b/>
              </w:rPr>
              <w:t>HEAD OF DIVISION</w:t>
            </w:r>
          </w:p>
          <w:p w14:paraId="7D34A55C" w14:textId="6DBA30E6" w:rsidR="00216F92" w:rsidRPr="00FF1132" w:rsidRDefault="00216F92" w:rsidP="00FF1132">
            <w:pPr>
              <w:jc w:val="center"/>
            </w:pPr>
            <w:r w:rsidRPr="00FF1132">
              <w:t>(Signed and sealed)</w:t>
            </w:r>
          </w:p>
          <w:p w14:paraId="67B8C5A3" w14:textId="7150EE38" w:rsidR="00216F92" w:rsidRPr="00FF1132" w:rsidRDefault="0001003B" w:rsidP="00FF1132">
            <w:pPr>
              <w:jc w:val="center"/>
              <w:rPr>
                <w:b/>
              </w:rPr>
            </w:pPr>
            <w:r>
              <w:rPr>
                <w:b/>
              </w:rPr>
              <w:t>DAM BAO QUAN</w:t>
            </w:r>
          </w:p>
        </w:tc>
      </w:tr>
    </w:tbl>
    <w:p w14:paraId="25DD44E7" w14:textId="26BE1B1D" w:rsidR="00216F92" w:rsidRDefault="00216F92" w:rsidP="00FF1132">
      <w:pPr>
        <w:spacing w:before="0" w:after="0"/>
      </w:pPr>
    </w:p>
    <w:p w14:paraId="6622E2BA" w14:textId="77777777" w:rsidR="00FF1132" w:rsidRPr="00FF1132" w:rsidRDefault="00FF1132" w:rsidP="00FF1132">
      <w:pPr>
        <w:spacing w:before="0" w:after="0"/>
      </w:pPr>
    </w:p>
    <w:sectPr w:rsidR="00FF1132" w:rsidRPr="00FF1132" w:rsidSect="0001003B">
      <w:pgSz w:w="11907" w:h="16839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92"/>
    <w:rsid w:val="00003043"/>
    <w:rsid w:val="0001003B"/>
    <w:rsid w:val="00093391"/>
    <w:rsid w:val="000E7DEC"/>
    <w:rsid w:val="001A0B06"/>
    <w:rsid w:val="001B6582"/>
    <w:rsid w:val="00216F92"/>
    <w:rsid w:val="00254724"/>
    <w:rsid w:val="002F5B66"/>
    <w:rsid w:val="00383AB4"/>
    <w:rsid w:val="003847FC"/>
    <w:rsid w:val="00465223"/>
    <w:rsid w:val="00486ADE"/>
    <w:rsid w:val="00523097"/>
    <w:rsid w:val="00537B73"/>
    <w:rsid w:val="00575CF9"/>
    <w:rsid w:val="0060041E"/>
    <w:rsid w:val="00650AB0"/>
    <w:rsid w:val="006A1555"/>
    <w:rsid w:val="0074303E"/>
    <w:rsid w:val="00766105"/>
    <w:rsid w:val="00787712"/>
    <w:rsid w:val="0087075D"/>
    <w:rsid w:val="00870C7D"/>
    <w:rsid w:val="00873F8A"/>
    <w:rsid w:val="008A19CB"/>
    <w:rsid w:val="008C446B"/>
    <w:rsid w:val="00923E74"/>
    <w:rsid w:val="00A114FA"/>
    <w:rsid w:val="00A91EF6"/>
    <w:rsid w:val="00AA6E5C"/>
    <w:rsid w:val="00AC61B2"/>
    <w:rsid w:val="00AD1DC9"/>
    <w:rsid w:val="00B0493D"/>
    <w:rsid w:val="00B05EC5"/>
    <w:rsid w:val="00B64B80"/>
    <w:rsid w:val="00B972A7"/>
    <w:rsid w:val="00BE0AE0"/>
    <w:rsid w:val="00C1613A"/>
    <w:rsid w:val="00C767E3"/>
    <w:rsid w:val="00CA235E"/>
    <w:rsid w:val="00CC33B8"/>
    <w:rsid w:val="00D4081B"/>
    <w:rsid w:val="00E27D61"/>
    <w:rsid w:val="00E3680B"/>
    <w:rsid w:val="00E84221"/>
    <w:rsid w:val="00E867F0"/>
    <w:rsid w:val="00ED229C"/>
    <w:rsid w:val="00F009C3"/>
    <w:rsid w:val="00F046A1"/>
    <w:rsid w:val="00FD0682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2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F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4221"/>
    <w:pPr>
      <w:spacing w:before="0" w:after="0"/>
      <w:jc w:val="left"/>
    </w:pPr>
    <w:rPr>
      <w:rFonts w:asciiTheme="minorHAnsi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0041E"/>
    <w:pPr>
      <w:spacing w:before="0" w:after="0"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A19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F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4221"/>
    <w:pPr>
      <w:spacing w:before="0" w:after="0"/>
      <w:jc w:val="left"/>
    </w:pPr>
    <w:rPr>
      <w:rFonts w:asciiTheme="minorHAnsi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0041E"/>
    <w:pPr>
      <w:spacing w:before="0" w:after="0"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A1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ACER</cp:lastModifiedBy>
  <cp:revision>2</cp:revision>
  <dcterms:created xsi:type="dcterms:W3CDTF">2026-06-08T20:13:00Z</dcterms:created>
  <dcterms:modified xsi:type="dcterms:W3CDTF">2026-06-08T20:13:00Z</dcterms:modified>
</cp:coreProperties>
</file>